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1B5304" w:rsidRPr="001B5304" w:rsidRDefault="001B5304" w:rsidP="001B5304">
      <w:pPr>
        <w:widowControl w:val="0"/>
        <w:tabs>
          <w:tab w:val="left" w:pos="9498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Cs w:val="24"/>
        </w:rPr>
      </w:pPr>
      <w:r w:rsidRPr="001B5304">
        <w:rPr>
          <w:rFonts w:eastAsia="Calibri" w:cs="Times New Roman"/>
          <w:b/>
          <w:bCs/>
          <w:smallCaps/>
          <w:color w:val="2E5395"/>
          <w:szCs w:val="24"/>
        </w:rPr>
        <w:t>articoli 8 bis e 9 bis D.lgs</w:t>
      </w:r>
      <w:bookmarkStart w:id="0" w:name="_GoBack"/>
      <w:bookmarkEnd w:id="0"/>
      <w:r w:rsidRPr="001B5304">
        <w:rPr>
          <w:rFonts w:eastAsia="Calibri" w:cs="Times New Roman"/>
          <w:b/>
          <w:bCs/>
          <w:smallCaps/>
          <w:color w:val="2E5395"/>
          <w:szCs w:val="24"/>
        </w:rPr>
        <w:t xml:space="preserve"> 504/1995  destinatario e speditore certificato</w:t>
      </w:r>
    </w:p>
    <w:p w:rsidR="001B5304" w:rsidRPr="001B5304" w:rsidRDefault="001B5304" w:rsidP="001B5304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Garamond" w:cs="Garamond"/>
          <w:b/>
          <w:bCs/>
          <w:smallCaps/>
          <w:color w:val="FF0000"/>
          <w:spacing w:val="-2"/>
          <w:sz w:val="22"/>
        </w:rPr>
      </w:pPr>
      <w:r w:rsidRPr="001B5304">
        <w:rPr>
          <w:rFonts w:eastAsia="Garamond" w:cs="Garamond"/>
          <w:b/>
          <w:bCs/>
          <w:smallCaps/>
          <w:color w:val="FF0000"/>
          <w:spacing w:val="-2"/>
          <w:sz w:val="22"/>
        </w:rPr>
        <w:t>martedì 20 settembre 2022, ore 09:30</w:t>
      </w:r>
    </w:p>
    <w:p w:rsidR="00852E52" w:rsidRPr="00852E52" w:rsidRDefault="00852E52" w:rsidP="00852E52">
      <w:pPr>
        <w:widowControl w:val="0"/>
        <w:tabs>
          <w:tab w:val="left" w:pos="0"/>
        </w:tabs>
        <w:spacing w:before="8" w:after="0" w:line="240" w:lineRule="auto"/>
        <w:ind w:right="839"/>
        <w:rPr>
          <w:rFonts w:eastAsia="Garamond" w:cs="Garamond"/>
          <w:b/>
          <w:bCs/>
          <w:color w:val="0F243E"/>
          <w:sz w:val="22"/>
        </w:rPr>
      </w:pPr>
    </w:p>
    <w:p w:rsidR="00852E52" w:rsidRPr="00852E52" w:rsidRDefault="00852E52" w:rsidP="00852E52">
      <w:pPr>
        <w:tabs>
          <w:tab w:val="left" w:pos="8789"/>
        </w:tabs>
        <w:spacing w:after="0" w:line="240" w:lineRule="auto"/>
        <w:ind w:right="839"/>
        <w:jc w:val="both"/>
        <w:rPr>
          <w:rFonts w:eastAsia="Calibri" w:cs="Arial"/>
          <w:color w:val="1F497D"/>
          <w:szCs w:val="24"/>
        </w:rPr>
      </w:pPr>
    </w:p>
    <w:p w:rsidR="00F51CDF" w:rsidRPr="00F51CDF" w:rsidRDefault="00F51CDF" w:rsidP="00852E52">
      <w:pPr>
        <w:widowControl w:val="0"/>
        <w:spacing w:after="0" w:line="240" w:lineRule="auto"/>
        <w:ind w:right="839"/>
        <w:rPr>
          <w:rFonts w:eastAsia="Garamond" w:cs="Garamond"/>
          <w:smallCaps/>
          <w:szCs w:val="24"/>
        </w:rPr>
      </w:pPr>
      <w:r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3E9E63A5" wp14:editId="5D61889B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bookmarkStart w:id="1" w:name="_GoBack"/>
                        <w:bookmarkEnd w:id="1"/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w:lastRenderedPageBreak/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3BD" w:rsidRDefault="002143BD" w:rsidP="00F55B0C">
      <w:pPr>
        <w:spacing w:after="0" w:line="240" w:lineRule="auto"/>
      </w:pPr>
      <w:r>
        <w:separator/>
      </w:r>
    </w:p>
  </w:endnote>
  <w:endnote w:type="continuationSeparator" w:id="0">
    <w:p w:rsidR="002143BD" w:rsidRDefault="002143BD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2143BD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C71C12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C71C12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2143BD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3BD" w:rsidRDefault="002143BD" w:rsidP="00F55B0C">
      <w:pPr>
        <w:spacing w:after="0" w:line="240" w:lineRule="auto"/>
      </w:pPr>
      <w:r>
        <w:separator/>
      </w:r>
    </w:p>
  </w:footnote>
  <w:footnote w:type="continuationSeparator" w:id="0">
    <w:p w:rsidR="002143BD" w:rsidRDefault="002143BD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2143BD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2143BD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55745"/>
    <w:rsid w:val="000B1A7E"/>
    <w:rsid w:val="000C7818"/>
    <w:rsid w:val="00160879"/>
    <w:rsid w:val="001B5304"/>
    <w:rsid w:val="002143BD"/>
    <w:rsid w:val="00281C6C"/>
    <w:rsid w:val="002F7F75"/>
    <w:rsid w:val="0039065B"/>
    <w:rsid w:val="003C34EC"/>
    <w:rsid w:val="004B71B1"/>
    <w:rsid w:val="00601FCC"/>
    <w:rsid w:val="0067429B"/>
    <w:rsid w:val="00697DD0"/>
    <w:rsid w:val="00812988"/>
    <w:rsid w:val="00852E52"/>
    <w:rsid w:val="00857EE3"/>
    <w:rsid w:val="0087350F"/>
    <w:rsid w:val="008805B9"/>
    <w:rsid w:val="008C66DA"/>
    <w:rsid w:val="008F6A67"/>
    <w:rsid w:val="00920718"/>
    <w:rsid w:val="00945E60"/>
    <w:rsid w:val="00994472"/>
    <w:rsid w:val="00A2104D"/>
    <w:rsid w:val="00A527F6"/>
    <w:rsid w:val="00AA5B56"/>
    <w:rsid w:val="00B13480"/>
    <w:rsid w:val="00B906A7"/>
    <w:rsid w:val="00B9484B"/>
    <w:rsid w:val="00BF7325"/>
    <w:rsid w:val="00C71C12"/>
    <w:rsid w:val="00C97A10"/>
    <w:rsid w:val="00CA2113"/>
    <w:rsid w:val="00D01085"/>
    <w:rsid w:val="00D57D98"/>
    <w:rsid w:val="00D90A15"/>
    <w:rsid w:val="00E43C7F"/>
    <w:rsid w:val="00E94AFA"/>
    <w:rsid w:val="00E96226"/>
    <w:rsid w:val="00ED10A6"/>
    <w:rsid w:val="00EF3898"/>
    <w:rsid w:val="00F47B8C"/>
    <w:rsid w:val="00F51CDF"/>
    <w:rsid w:val="00F55B0C"/>
    <w:rsid w:val="00F768C9"/>
    <w:rsid w:val="00F9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5</cp:revision>
  <dcterms:created xsi:type="dcterms:W3CDTF">2022-09-07T10:19:00Z</dcterms:created>
  <dcterms:modified xsi:type="dcterms:W3CDTF">2022-09-13T07:42:00Z</dcterms:modified>
</cp:coreProperties>
</file>